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45E7" w14:textId="4A62D212" w:rsidR="001762C6" w:rsidRDefault="001762C6" w:rsidP="001762C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勾选账号发起签约，输入客户识别码（3选1）</w:t>
      </w:r>
    </w:p>
    <w:p w14:paraId="5A31989D" w14:textId="28C3CE12" w:rsidR="001762C6" w:rsidRDefault="001762C6">
      <w:r>
        <w:rPr>
          <w:noProof/>
        </w:rPr>
        <w:drawing>
          <wp:inline distT="0" distB="0" distL="0" distR="0" wp14:anchorId="27D9CC9C" wp14:editId="51EF868E">
            <wp:extent cx="5274310" cy="22961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B17F1" w14:textId="09E931EF" w:rsidR="001762C6" w:rsidRDefault="001762C6">
      <w:r>
        <w:rPr>
          <w:noProof/>
        </w:rPr>
        <w:drawing>
          <wp:inline distT="0" distB="0" distL="0" distR="0" wp14:anchorId="522D4FE0" wp14:editId="7D39AD8C">
            <wp:extent cx="5274310" cy="21551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4FB4E" w14:textId="5CFF8B47" w:rsidR="00591660" w:rsidRDefault="001762C6">
      <w:r>
        <w:rPr>
          <w:noProof/>
        </w:rPr>
        <w:drawing>
          <wp:inline distT="0" distB="0" distL="0" distR="0" wp14:anchorId="36A60AE6" wp14:editId="1991E97B">
            <wp:extent cx="5274310" cy="23355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FE5B" w14:textId="52C0C18C" w:rsidR="003779D9" w:rsidRDefault="003779D9"/>
    <w:p w14:paraId="47CE058E" w14:textId="45B7EF6E" w:rsidR="003779D9" w:rsidRDefault="003779D9"/>
    <w:p w14:paraId="3C691671" w14:textId="268ED1D5" w:rsidR="003779D9" w:rsidRDefault="003779D9"/>
    <w:p w14:paraId="5014979E" w14:textId="41096DED" w:rsidR="003779D9" w:rsidRDefault="003779D9"/>
    <w:p w14:paraId="21CAFBA9" w14:textId="03253EB7" w:rsidR="003779D9" w:rsidRDefault="003779D9"/>
    <w:p w14:paraId="46E3AE6C" w14:textId="27A74B11" w:rsidR="003779D9" w:rsidRDefault="003779D9"/>
    <w:p w14:paraId="57F78FE2" w14:textId="4F57C098" w:rsidR="003779D9" w:rsidRDefault="003779D9"/>
    <w:p w14:paraId="74846BD8" w14:textId="77777777" w:rsidR="003779D9" w:rsidRDefault="003779D9">
      <w:pPr>
        <w:rPr>
          <w:rFonts w:hint="eastAsia"/>
        </w:rPr>
      </w:pPr>
    </w:p>
    <w:p w14:paraId="4A608AF1" w14:textId="3618FF24" w:rsidR="001762C6" w:rsidRDefault="003779D9" w:rsidP="001762C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复核盾</w:t>
      </w:r>
      <w:r w:rsidR="001762C6">
        <w:rPr>
          <w:rFonts w:hint="eastAsia"/>
        </w:rPr>
        <w:t>登入网银提交</w:t>
      </w:r>
      <w:r>
        <w:rPr>
          <w:rFonts w:hint="eastAsia"/>
        </w:rPr>
        <w:t>，确认协议信息，签约成功</w:t>
      </w:r>
    </w:p>
    <w:p w14:paraId="1A75EEA9" w14:textId="7800DBC5" w:rsidR="003779D9" w:rsidRDefault="003779D9" w:rsidP="003779D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51922603" wp14:editId="72FA9D45">
            <wp:extent cx="5274310" cy="26168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7AEAFA" wp14:editId="40C87AE6">
            <wp:extent cx="5274310" cy="28130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707C73" wp14:editId="7ED38FEC">
            <wp:extent cx="5274310" cy="262636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9D9">
        <w:rPr>
          <w:noProof/>
        </w:rPr>
        <w:lastRenderedPageBreak/>
        <w:drawing>
          <wp:inline distT="0" distB="0" distL="0" distR="0" wp14:anchorId="725CB02D" wp14:editId="0581BB6A">
            <wp:extent cx="5274310" cy="271462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C10A6" w14:textId="02FD23F6" w:rsidR="003779D9" w:rsidRDefault="003779D9" w:rsidP="003779D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查看云直连状态查询，返回已签约</w:t>
      </w:r>
    </w:p>
    <w:p w14:paraId="52AEAF4C" w14:textId="2C9AEA7A" w:rsidR="003779D9" w:rsidRDefault="003779D9" w:rsidP="003779D9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474AB6FB" wp14:editId="136E652D">
            <wp:extent cx="5274310" cy="17926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38E07" w14:textId="77777777" w:rsidR="00B2153A" w:rsidRDefault="00B2153A" w:rsidP="003779D9">
      <w:r>
        <w:separator/>
      </w:r>
    </w:p>
  </w:endnote>
  <w:endnote w:type="continuationSeparator" w:id="0">
    <w:p w14:paraId="599C1131" w14:textId="77777777" w:rsidR="00B2153A" w:rsidRDefault="00B2153A" w:rsidP="0037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C841E" w14:textId="77777777" w:rsidR="00B2153A" w:rsidRDefault="00B2153A" w:rsidP="003779D9">
      <w:r>
        <w:separator/>
      </w:r>
    </w:p>
  </w:footnote>
  <w:footnote w:type="continuationSeparator" w:id="0">
    <w:p w14:paraId="575F6B74" w14:textId="77777777" w:rsidR="00B2153A" w:rsidRDefault="00B2153A" w:rsidP="0037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53692"/>
    <w:multiLevelType w:val="hybridMultilevel"/>
    <w:tmpl w:val="B94C3C14"/>
    <w:lvl w:ilvl="0" w:tplc="F5BCF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8373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60"/>
    <w:rsid w:val="001762C6"/>
    <w:rsid w:val="003779D9"/>
    <w:rsid w:val="00591660"/>
    <w:rsid w:val="00B2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6CB95"/>
  <w15:chartTrackingRefBased/>
  <w15:docId w15:val="{E0E769EE-B7B1-497F-A02F-6BD1BA8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2C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77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779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77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779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wang</dc:creator>
  <cp:keywords/>
  <dc:description/>
  <cp:lastModifiedBy>hui wang</cp:lastModifiedBy>
  <cp:revision>3</cp:revision>
  <dcterms:created xsi:type="dcterms:W3CDTF">2024-01-19T01:42:00Z</dcterms:created>
  <dcterms:modified xsi:type="dcterms:W3CDTF">2024-01-23T07:51:00Z</dcterms:modified>
</cp:coreProperties>
</file>